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7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2835"/>
        <w:gridCol w:w="2835"/>
        <w:gridCol w:w="3805"/>
      </w:tblGrid>
      <w:tr w:rsidR="00674E65" w:rsidRPr="00674E65" w14:paraId="0F53BF4C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B9AB" w14:textId="77777777" w:rsidR="00A15034" w:rsidRPr="00674E65" w:rsidRDefault="006F1316" w:rsidP="00A1503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GREVE NACIONAL EM DEFESA DO SETOR PÚBLICO</w:t>
            </w:r>
          </w:p>
        </w:tc>
      </w:tr>
      <w:tr w:rsidR="00674E65" w:rsidRPr="00674E65" w14:paraId="6634B62F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88D9" w14:textId="77777777" w:rsidR="00674E65" w:rsidRPr="00674E65" w:rsidRDefault="00A15034" w:rsidP="001C417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DATA 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18</w:t>
            </w: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/0</w:t>
            </w:r>
            <w:r w:rsidR="006F131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3/2020</w:t>
            </w:r>
          </w:p>
        </w:tc>
      </w:tr>
      <w:tr w:rsidR="00674E65" w:rsidRPr="00674E65" w14:paraId="5DC285F9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229C" w14:textId="77777777" w:rsidR="00674E65" w:rsidRPr="00A15034" w:rsidRDefault="00EE3578" w:rsidP="00325B91">
            <w:pPr>
              <w:spacing w:after="0" w:line="240" w:lineRule="auto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u w:val="single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Justiça Federal</w:t>
            </w:r>
            <w:r w:rsidR="009810A9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:</w:t>
            </w:r>
            <w:r w:rsidR="001C4176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  <w:r w:rsidR="00A15A60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>________________</w:t>
            </w:r>
            <w:r w:rsidR="00A15034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 </w:t>
            </w:r>
          </w:p>
        </w:tc>
      </w:tr>
      <w:tr w:rsidR="0010051A" w:rsidRPr="00674E65" w14:paraId="66A09FF0" w14:textId="77777777" w:rsidTr="00674E65">
        <w:trPr>
          <w:trHeight w:val="450"/>
        </w:trPr>
        <w:tc>
          <w:tcPr>
            <w:tcW w:w="14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A905B" w14:textId="77777777" w:rsidR="0010051A" w:rsidRPr="00674E65" w:rsidRDefault="008D6E0C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PONTO PARALELO </w:t>
            </w:r>
          </w:p>
        </w:tc>
      </w:tr>
      <w:tr w:rsidR="00674E65" w:rsidRPr="00674E65" w14:paraId="7159BE11" w14:textId="77777777" w:rsidTr="00674E65">
        <w:trPr>
          <w:trHeight w:val="450"/>
        </w:trPr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B2D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SERVIDOR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0D11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LOTAÇÃO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F26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MATRICULA 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D35B1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Arial Black" w:eastAsia="Times New Roman" w:hAnsi="Arial Black" w:cs="Times New Roman"/>
                <w:color w:val="000000"/>
                <w:sz w:val="28"/>
                <w:szCs w:val="28"/>
                <w:lang w:eastAsia="pt-BR"/>
              </w:rPr>
              <w:t xml:space="preserve">ASSINATURA </w:t>
            </w:r>
          </w:p>
        </w:tc>
      </w:tr>
      <w:tr w:rsidR="00674E65" w:rsidRPr="00674E65" w14:paraId="4C995BB1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D8E0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EAC7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BFA4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C1DA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FB3F842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F639A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CDDA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0B0F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A2481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407F80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809B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8AF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2613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77CD3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7DE1592F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81A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1E4B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F524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C3A6C3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F1316" w:rsidRPr="00674E65" w14:paraId="0CECBBEE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92751D1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47A8E94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CBC7A76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B2F1A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F1316" w:rsidRPr="00674E65" w14:paraId="4D80CFFB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0F25866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C363113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6056EA8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9730B2E" w14:textId="77777777" w:rsidR="006F1316" w:rsidRPr="00674E65" w:rsidRDefault="006F1316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</w:p>
        </w:tc>
      </w:tr>
      <w:tr w:rsidR="00674E65" w:rsidRPr="00674E65" w14:paraId="647A1EE4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7BC2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A1A8E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932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AE0EC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04934BC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003EB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32835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A714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E8FD4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BFEB1D9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BCA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A40E4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8341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832A6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221DA0AA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923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A6320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B01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95710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076DB606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9570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D5787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3ACA9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53A856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  <w:tr w:rsidR="00674E65" w:rsidRPr="00674E65" w14:paraId="4BB24D40" w14:textId="77777777" w:rsidTr="00674E65">
        <w:trPr>
          <w:trHeight w:val="375"/>
        </w:trPr>
        <w:tc>
          <w:tcPr>
            <w:tcW w:w="52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CC24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6A758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E8442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8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148EAC" w14:textId="77777777" w:rsidR="00674E65" w:rsidRPr="00674E65" w:rsidRDefault="00674E65" w:rsidP="00674E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</w:pPr>
            <w:r w:rsidRPr="00674E65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pt-BR"/>
              </w:rPr>
              <w:t> </w:t>
            </w:r>
          </w:p>
        </w:tc>
      </w:tr>
    </w:tbl>
    <w:p w14:paraId="124A7841" w14:textId="77777777" w:rsidR="004A34AA" w:rsidRDefault="009E4ABD" w:rsidP="006F1316">
      <w:pPr>
        <w:jc w:val="both"/>
      </w:pPr>
    </w:p>
    <w:sectPr w:rsidR="004A34AA" w:rsidSect="00BB44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85601" w14:textId="77777777" w:rsidR="009E4ABD" w:rsidRDefault="009E4ABD" w:rsidP="00067BED">
      <w:pPr>
        <w:spacing w:after="0" w:line="240" w:lineRule="auto"/>
      </w:pPr>
      <w:r>
        <w:separator/>
      </w:r>
    </w:p>
  </w:endnote>
  <w:endnote w:type="continuationSeparator" w:id="0">
    <w:p w14:paraId="6397DF41" w14:textId="77777777" w:rsidR="009E4ABD" w:rsidRDefault="009E4ABD" w:rsidP="00067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D451B" w14:textId="77777777" w:rsidR="009B28FE" w:rsidRDefault="009B28F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D4C48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Avenida Presidente Vargas, 509/11º andar – Centro – Rio de Janeiro/RJ</w:t>
    </w:r>
  </w:p>
  <w:p w14:paraId="1C3445FE" w14:textId="77777777" w:rsidR="00067BED" w:rsidRPr="009B28FE" w:rsidRDefault="00067BED" w:rsidP="00067BED">
    <w:pPr>
      <w:pStyle w:val="Rodap"/>
      <w:jc w:val="center"/>
      <w:rPr>
        <w:i/>
        <w:sz w:val="24"/>
        <w:szCs w:val="24"/>
      </w:rPr>
    </w:pPr>
    <w:r w:rsidRPr="009B28FE">
      <w:rPr>
        <w:i/>
        <w:sz w:val="24"/>
        <w:szCs w:val="24"/>
      </w:rPr>
      <w:t>CEP: 20071-003 – Telefone/Fax: 2215-2443 - Portal: http://sisejufe.org.br</w:t>
    </w:r>
  </w:p>
  <w:p w14:paraId="1C6DE0F7" w14:textId="77777777" w:rsidR="00067BED" w:rsidRDefault="00067BED" w:rsidP="00067BED">
    <w:pPr>
      <w:pStyle w:val="Rodap"/>
      <w:jc w:val="center"/>
    </w:pPr>
    <w:r w:rsidRPr="009B28FE">
      <w:rPr>
        <w:i/>
        <w:sz w:val="24"/>
        <w:szCs w:val="24"/>
      </w:rPr>
      <w:t>Endereço eletrônico: contato@sisejufe.org.br</w:t>
    </w:r>
  </w:p>
  <w:p w14:paraId="3E5C2658" w14:textId="77777777" w:rsidR="00067BED" w:rsidRDefault="00067B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66460" w14:textId="77777777" w:rsidR="009B28FE" w:rsidRDefault="009B28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70B90" w14:textId="77777777" w:rsidR="009E4ABD" w:rsidRDefault="009E4ABD" w:rsidP="00067BED">
      <w:pPr>
        <w:spacing w:after="0" w:line="240" w:lineRule="auto"/>
      </w:pPr>
      <w:r>
        <w:separator/>
      </w:r>
    </w:p>
  </w:footnote>
  <w:footnote w:type="continuationSeparator" w:id="0">
    <w:p w14:paraId="175EFE47" w14:textId="77777777" w:rsidR="009E4ABD" w:rsidRDefault="009E4ABD" w:rsidP="00067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4BFC3" w14:textId="77777777" w:rsidR="009B28FE" w:rsidRDefault="009B28F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CB6A5" w14:textId="38F9B962" w:rsidR="00067BED" w:rsidRPr="00067BED" w:rsidRDefault="00067BED" w:rsidP="00067BED">
    <w:pPr>
      <w:pStyle w:val="Cabealho"/>
      <w:jc w:val="both"/>
      <w:rPr>
        <w:b/>
      </w:rPr>
    </w:pPr>
    <w:bookmarkStart w:id="0" w:name="_GoBack"/>
    <w:bookmarkEnd w:id="0"/>
    <w:r>
      <w:rPr>
        <w:b/>
        <w:noProof/>
        <w:lang w:eastAsia="pt-BR"/>
      </w:rPr>
      <w:drawing>
        <wp:inline distT="0" distB="0" distL="0" distR="0" wp14:anchorId="3B26B997" wp14:editId="57AAAAD3">
          <wp:extent cx="3493132" cy="990600"/>
          <wp:effectExtent l="19050" t="0" r="0" b="0"/>
          <wp:docPr id="3" name="Imagem 2" descr="Siseju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seju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9693" cy="995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459">
      <w:rPr>
        <w:b/>
      </w:rPr>
      <w:t xml:space="preserve">                                                                                                                                            </w:t>
    </w:r>
    <w:r w:rsidR="00BB4459">
      <w:rPr>
        <w:b/>
        <w:noProof/>
      </w:rPr>
      <w:drawing>
        <wp:inline distT="0" distB="0" distL="0" distR="0" wp14:anchorId="0B9EFEDD" wp14:editId="6DA4209A">
          <wp:extent cx="1814106" cy="1605333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18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978" cy="1645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B4459">
      <w:rPr>
        <w:b/>
      </w:rPr>
      <w:t xml:space="preserve"> </w:t>
    </w:r>
  </w:p>
  <w:p w14:paraId="5FC777B6" w14:textId="77777777" w:rsidR="00067BED" w:rsidRDefault="00067BE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F7467" w14:textId="77777777" w:rsidR="009B28FE" w:rsidRDefault="009B28F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ED"/>
    <w:rsid w:val="00067BED"/>
    <w:rsid w:val="0010051A"/>
    <w:rsid w:val="001C4176"/>
    <w:rsid w:val="00325B91"/>
    <w:rsid w:val="00674E65"/>
    <w:rsid w:val="006B3AD1"/>
    <w:rsid w:val="006E1192"/>
    <w:rsid w:val="006F1316"/>
    <w:rsid w:val="007726AE"/>
    <w:rsid w:val="00783F51"/>
    <w:rsid w:val="008D6E0C"/>
    <w:rsid w:val="009810A9"/>
    <w:rsid w:val="009B28FE"/>
    <w:rsid w:val="009E4ABD"/>
    <w:rsid w:val="00A14EB0"/>
    <w:rsid w:val="00A15034"/>
    <w:rsid w:val="00A15A60"/>
    <w:rsid w:val="00A25D84"/>
    <w:rsid w:val="00BB4459"/>
    <w:rsid w:val="00CE0167"/>
    <w:rsid w:val="00CF0A84"/>
    <w:rsid w:val="00D653E5"/>
    <w:rsid w:val="00EE3578"/>
    <w:rsid w:val="00EE7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E7F09"/>
  <w15:docId w15:val="{1DAB9A19-1063-4608-B7F1-5CE147B71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A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67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67BE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67BED"/>
  </w:style>
  <w:style w:type="paragraph" w:styleId="Rodap">
    <w:name w:val="footer"/>
    <w:basedOn w:val="Normal"/>
    <w:link w:val="RodapChar"/>
    <w:uiPriority w:val="99"/>
    <w:unhideWhenUsed/>
    <w:rsid w:val="00067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6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AGU</Company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Miranda</dc:creator>
  <cp:lastModifiedBy>Laise Silva</cp:lastModifiedBy>
  <cp:revision>2</cp:revision>
  <cp:lastPrinted>2017-03-15T15:24:00Z</cp:lastPrinted>
  <dcterms:created xsi:type="dcterms:W3CDTF">2020-03-03T19:36:00Z</dcterms:created>
  <dcterms:modified xsi:type="dcterms:W3CDTF">2020-03-03T19:36:00Z</dcterms:modified>
</cp:coreProperties>
</file>